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7513"/>
      </w:tblGrid>
      <w:tr w:rsidR="0093192E" w:rsidRPr="00A90F3A" w:rsidTr="00926C59">
        <w:tc>
          <w:tcPr>
            <w:tcW w:w="1985" w:type="dxa"/>
            <w:tcBorders>
              <w:right w:val="nil"/>
            </w:tcBorders>
            <w:shd w:val="clear" w:color="auto" w:fill="BFBFBF"/>
            <w:vAlign w:val="center"/>
          </w:tcPr>
          <w:p w:rsidR="00760AD3" w:rsidRPr="00A90F3A" w:rsidRDefault="00CB30B2" w:rsidP="00736C3C">
            <w:pPr>
              <w:pStyle w:val="WW-NormalWeb1"/>
              <w:spacing w:before="60" w:after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eastAsia="tr-TR"/>
              </w:rPr>
              <w:drawing>
                <wp:inline distT="0" distB="0" distL="0" distR="0">
                  <wp:extent cx="685800" cy="952500"/>
                  <wp:effectExtent l="19050" t="0" r="0" b="0"/>
                  <wp:docPr id="1" name="Resim 1" descr="Sİİ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İİ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tcBorders>
              <w:left w:val="nil"/>
            </w:tcBorders>
            <w:shd w:val="clear" w:color="auto" w:fill="BFBFBF"/>
            <w:vAlign w:val="center"/>
          </w:tcPr>
          <w:p w:rsidR="00760AD3" w:rsidRPr="004C167E" w:rsidRDefault="00CB2248" w:rsidP="004C167E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C167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T.C. </w:t>
            </w:r>
            <w:r w:rsidR="00D90804" w:rsidRPr="004C167E">
              <w:rPr>
                <w:rFonts w:ascii="Arial" w:hAnsi="Arial" w:cs="Arial"/>
                <w:b/>
                <w:color w:val="000000"/>
                <w:sz w:val="22"/>
                <w:szCs w:val="22"/>
              </w:rPr>
              <w:t>SİİRT</w:t>
            </w:r>
            <w:r w:rsidRPr="004C167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Üniversitesi</w:t>
            </w:r>
          </w:p>
          <w:p w:rsidR="004C167E" w:rsidRDefault="004C167E" w:rsidP="004C167E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İHTİSASLAŞMA PROJELERİ KOORDİNATÖRLÜĞÜ</w:t>
            </w:r>
          </w:p>
          <w:p w:rsidR="00760AD3" w:rsidRPr="00A06CB6" w:rsidRDefault="004C167E" w:rsidP="004C167E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SATIN ALMA </w:t>
            </w:r>
            <w:r w:rsidR="00D17BF4" w:rsidRPr="00A06CB6">
              <w:rPr>
                <w:rFonts w:ascii="Arial" w:hAnsi="Arial" w:cs="Arial"/>
                <w:b/>
                <w:sz w:val="22"/>
                <w:szCs w:val="22"/>
              </w:rPr>
              <w:t xml:space="preserve">TEKLİF DEĞERLENDİRME </w:t>
            </w:r>
            <w:r w:rsidR="00A6198A" w:rsidRPr="00A06CB6">
              <w:rPr>
                <w:rFonts w:ascii="Arial" w:hAnsi="Arial" w:cs="Arial"/>
                <w:b/>
                <w:sz w:val="22"/>
                <w:szCs w:val="22"/>
              </w:rPr>
              <w:t>FORMU</w:t>
            </w:r>
          </w:p>
        </w:tc>
      </w:tr>
    </w:tbl>
    <w:p w:rsidR="001C705A" w:rsidRDefault="001C705A" w:rsidP="00F56D08">
      <w:pPr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="108" w:tblpY="62"/>
        <w:tblW w:w="9464" w:type="dxa"/>
        <w:tblLayout w:type="fixed"/>
        <w:tblLook w:val="0000" w:firstRow="0" w:lastRow="0" w:firstColumn="0" w:lastColumn="0" w:noHBand="0" w:noVBand="0"/>
      </w:tblPr>
      <w:tblGrid>
        <w:gridCol w:w="2093"/>
        <w:gridCol w:w="7371"/>
      </w:tblGrid>
      <w:tr w:rsidR="00A14330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30" w:rsidRDefault="00A14330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Projenin Başlığı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30" w:rsidRPr="00B03F0D" w:rsidRDefault="00A14330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365C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8F3EB2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Projenin Kodu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B03F0D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365C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 Yürütücüsü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7627B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627B" w:rsidRDefault="0077627B" w:rsidP="0077627B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Birim/Bölüm/ABD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627B" w:rsidRDefault="0077627B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70DE4" w:rsidRDefault="00470DE4" w:rsidP="00470DE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73EE4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Teklifler öncelikle ilan edilen şartnameye uygunluk bakımından değerlendirilmelidir.</w:t>
      </w:r>
    </w:p>
    <w:p w:rsidR="00D17BF4" w:rsidRPr="00A6198A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Teklifler şartnamede belirtilmeyen herhangi bir nedenle değerlendirme dışı tutulamaz.</w:t>
      </w:r>
    </w:p>
    <w:p w:rsidR="00A6198A" w:rsidRPr="00A6198A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Şartnameye uymadığını tespit ettiğiniz mal ve hizmetlerin, şartnamede talep edilen hangi hususları sağlamadığını açık, anlaşılır ve şüpheye yer bırakmayacak şekilde belirtiniz. </w:t>
      </w:r>
    </w:p>
    <w:p w:rsidR="00470DE4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İhale/satın</w:t>
      </w:r>
      <w:r w:rsidR="00A43B3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alma mevzuatına aykırı olarak değerlendirme dışı tutulmuş mal ve hizmet alımlarından dolayı ileride yapılacak denetim ve kontrollerde tespit edilecek kurum zararları proje ekibinden tahsil edilecektir. </w:t>
      </w:r>
    </w:p>
    <w:p w:rsidR="00DD1C6A" w:rsidRPr="00A6198A" w:rsidRDefault="00DD1C6A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Formun tüm sayfaları proje yürütücüsü tarafından imzalanmış olmalıdır.</w:t>
      </w:r>
    </w:p>
    <w:p w:rsidR="008A2C61" w:rsidRDefault="008A2C61" w:rsidP="00A83136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rPr>
          <w:rFonts w:ascii="Arial" w:hAnsi="Arial" w:cs="Arial"/>
          <w:color w:val="000000"/>
          <w:sz w:val="18"/>
          <w:szCs w:val="18"/>
        </w:rPr>
      </w:pPr>
    </w:p>
    <w:p w:rsidR="00716C53" w:rsidRPr="007A6172" w:rsidRDefault="00716C53" w:rsidP="00716C53">
      <w:pPr>
        <w:rPr>
          <w:rFonts w:ascii="Arial" w:hAnsi="Arial" w:cs="Arial"/>
          <w:color w:val="000000"/>
          <w:sz w:val="18"/>
          <w:szCs w:val="18"/>
        </w:rPr>
      </w:pPr>
    </w:p>
    <w:p w:rsidR="00716C53" w:rsidRPr="00E33C77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noProof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noProof/>
          <w:sz w:val="22"/>
          <w:szCs w:val="22"/>
        </w:rPr>
        <w:instrText xml:space="preserve"> FORMCHECKBOX </w:instrText>
      </w:r>
      <w:r w:rsidR="00443A65">
        <w:rPr>
          <w:noProof/>
          <w:sz w:val="22"/>
          <w:szCs w:val="22"/>
        </w:rPr>
      </w:r>
      <w:r w:rsidR="00443A65">
        <w:rPr>
          <w:noProof/>
          <w:sz w:val="22"/>
          <w:szCs w:val="22"/>
        </w:rPr>
        <w:fldChar w:fldCharType="separate"/>
      </w:r>
      <w:r>
        <w:rPr>
          <w:noProof/>
          <w:sz w:val="22"/>
          <w:szCs w:val="22"/>
        </w:rPr>
        <w:fldChar w:fldCharType="end"/>
      </w:r>
      <w:r w:rsidRPr="003337AC">
        <w:rPr>
          <w:noProof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>Yürütücüsü bulunduğum projenin 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alma işlemleri kapsamında firmaların tekliflerinin şartnameye uygunluğu tarafımdan değerlendirilmiş ve </w:t>
      </w:r>
      <w:r w:rsidRPr="00E33C77">
        <w:rPr>
          <w:rFonts w:ascii="Arial" w:hAnsi="Arial" w:cs="Arial"/>
          <w:color w:val="000000"/>
          <w:sz w:val="22"/>
          <w:szCs w:val="22"/>
        </w:rPr>
        <w:t>tüm tekliflerin şartnameye uygun olduğu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tespit edilmiştir. </w:t>
      </w: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noProof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noProof/>
          <w:sz w:val="22"/>
          <w:szCs w:val="22"/>
        </w:rPr>
        <w:instrText xml:space="preserve"> FORMCHECKBOX </w:instrText>
      </w:r>
      <w:r w:rsidR="00443A65">
        <w:rPr>
          <w:noProof/>
          <w:sz w:val="22"/>
          <w:szCs w:val="22"/>
        </w:rPr>
      </w:r>
      <w:r w:rsidR="00443A65">
        <w:rPr>
          <w:noProof/>
          <w:sz w:val="22"/>
          <w:szCs w:val="22"/>
        </w:rPr>
        <w:fldChar w:fldCharType="separate"/>
      </w:r>
      <w:r>
        <w:rPr>
          <w:noProof/>
          <w:sz w:val="22"/>
          <w:szCs w:val="22"/>
        </w:rPr>
        <w:fldChar w:fldCharType="end"/>
      </w:r>
      <w:r w:rsidRPr="003337AC">
        <w:rPr>
          <w:noProof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>Yürütücüsü bulunduğum projenin 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alma işlemleri kapsamında firmaların tekliflerinin şartnameye uygunluğu tarafımdan değerlendirilmiş ve </w:t>
      </w:r>
      <w:r>
        <w:rPr>
          <w:rFonts w:ascii="Arial" w:hAnsi="Arial" w:cs="Arial"/>
          <w:color w:val="000000"/>
          <w:sz w:val="22"/>
          <w:szCs w:val="22"/>
        </w:rPr>
        <w:t xml:space="preserve">ekte </w:t>
      </w:r>
      <w:r w:rsidRPr="00E33C77">
        <w:rPr>
          <w:rFonts w:ascii="Arial" w:hAnsi="Arial" w:cs="Arial"/>
          <w:color w:val="000000"/>
          <w:sz w:val="22"/>
          <w:szCs w:val="22"/>
        </w:rPr>
        <w:t>belirtilen harcama kalemlerinin şartnamede belirtilen bazı hususlara uygun olmadığı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 tespit edilmiştir. </w:t>
      </w:r>
      <w:r w:rsidRPr="00E33C77">
        <w:rPr>
          <w:rFonts w:ascii="Arial" w:hAnsi="Arial" w:cs="Arial"/>
          <w:color w:val="000000"/>
          <w:sz w:val="22"/>
          <w:szCs w:val="22"/>
        </w:rPr>
        <w:t>Şartnameye uymayan bu harcama kalemlerinin şartnamede belirtilen hangi hususlardan dolayı değerlendirme dışı tutulduğu da tarafımdan izah edilmiştir.</w:t>
      </w:r>
    </w:p>
    <w:p w:rsidR="00716C53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Teklifleri şartnameye uygunluk bakımından değerlendirdiğimi, şartnamede belirtilmeyen bir husustan dolayı herhangi bir teklifin değerlendirme dışı tutulmasını teklif etmediğimi, ileride yapılacak kontrol veya denetimlerde i</w:t>
      </w:r>
      <w:r w:rsidRPr="007A6172">
        <w:rPr>
          <w:rFonts w:ascii="Arial" w:hAnsi="Arial" w:cs="Arial"/>
          <w:color w:val="000000"/>
          <w:sz w:val="22"/>
          <w:szCs w:val="22"/>
        </w:rPr>
        <w:t>hale/satın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alma mevzuatına aykırı olarak değerlendirme dışı tutulmuş mal ve hizmet alımlarından dolayı kurum zararı </w:t>
      </w:r>
      <w:r>
        <w:rPr>
          <w:rFonts w:ascii="Arial" w:hAnsi="Arial" w:cs="Arial"/>
          <w:color w:val="000000"/>
          <w:sz w:val="22"/>
          <w:szCs w:val="22"/>
        </w:rPr>
        <w:t xml:space="preserve">oluştuğunun tespit edilmesi durumunda zararın tarafımdan </w:t>
      </w:r>
      <w:r w:rsidRPr="007A6172">
        <w:rPr>
          <w:rFonts w:ascii="Arial" w:hAnsi="Arial" w:cs="Arial"/>
          <w:color w:val="000000"/>
          <w:sz w:val="22"/>
          <w:szCs w:val="22"/>
        </w:rPr>
        <w:t>tahsil edilece</w:t>
      </w:r>
      <w:r>
        <w:rPr>
          <w:rFonts w:ascii="Arial" w:hAnsi="Arial" w:cs="Arial"/>
          <w:color w:val="000000"/>
          <w:sz w:val="22"/>
          <w:szCs w:val="22"/>
        </w:rPr>
        <w:t>ğini kabul ve beyan ederim.</w:t>
      </w:r>
      <w:proofErr w:type="gramEnd"/>
    </w:p>
    <w:p w:rsidR="00716C53" w:rsidRPr="00DD1C6A" w:rsidRDefault="00716C53" w:rsidP="00716C53">
      <w:pPr>
        <w:rPr>
          <w:rFonts w:ascii="Arial" w:hAnsi="Arial" w:cs="Arial"/>
          <w:color w:val="000000"/>
          <w:sz w:val="20"/>
          <w:szCs w:val="20"/>
        </w:rPr>
      </w:pPr>
    </w:p>
    <w:p w:rsidR="00716C53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DD1C6A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DD1C6A" w:rsidRDefault="00716C53" w:rsidP="00716C53">
      <w:pPr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>……</w:t>
      </w:r>
      <w:proofErr w:type="gramEnd"/>
      <w:r>
        <w:rPr>
          <w:rFonts w:ascii="Arial" w:hAnsi="Arial" w:cs="Arial"/>
          <w:b/>
          <w:color w:val="000000"/>
          <w:sz w:val="20"/>
          <w:szCs w:val="20"/>
        </w:rPr>
        <w:t>/……./20</w:t>
      </w:r>
      <w:r w:rsidR="00DD398B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716C53" w:rsidRPr="00DD1C6A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1000D1" w:rsidRDefault="00716C53" w:rsidP="00716C53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1000D1">
        <w:rPr>
          <w:rFonts w:ascii="Arial" w:hAnsi="Arial" w:cs="Arial"/>
          <w:color w:val="000000"/>
          <w:sz w:val="20"/>
          <w:szCs w:val="20"/>
        </w:rPr>
        <w:t xml:space="preserve">          </w:t>
      </w:r>
      <w:r w:rsidR="001000D1">
        <w:rPr>
          <w:rFonts w:ascii="Arial" w:hAnsi="Arial" w:cs="Arial"/>
          <w:color w:val="A6A6A6"/>
          <w:sz w:val="20"/>
          <w:szCs w:val="20"/>
        </w:rPr>
        <w:t xml:space="preserve"> </w:t>
      </w:r>
      <w:r w:rsidR="001000D1" w:rsidRPr="001000D1">
        <w:rPr>
          <w:rFonts w:ascii="Arial" w:hAnsi="Arial" w:cs="Arial"/>
          <w:color w:val="000000"/>
          <w:sz w:val="22"/>
          <w:szCs w:val="22"/>
        </w:rPr>
        <w:t>PROJE YÜRÜTÜCÜSÜ</w:t>
      </w:r>
    </w:p>
    <w:p w:rsidR="00716C53" w:rsidRPr="001000D1" w:rsidRDefault="00716C53" w:rsidP="00716C53">
      <w:pPr>
        <w:spacing w:line="360" w:lineRule="auto"/>
        <w:ind w:left="7080" w:firstLine="708"/>
        <w:rPr>
          <w:rFonts w:ascii="Arial" w:hAnsi="Arial" w:cs="Arial"/>
          <w:color w:val="000000"/>
          <w:sz w:val="22"/>
          <w:szCs w:val="22"/>
        </w:rPr>
      </w:pPr>
      <w:r w:rsidRPr="001000D1">
        <w:rPr>
          <w:rFonts w:ascii="Arial" w:hAnsi="Arial" w:cs="Arial"/>
          <w:color w:val="000000"/>
          <w:sz w:val="22"/>
          <w:szCs w:val="22"/>
        </w:rPr>
        <w:t xml:space="preserve"> </w:t>
      </w:r>
      <w:r w:rsidR="001000D1" w:rsidRPr="001000D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1000D1">
        <w:rPr>
          <w:rFonts w:ascii="Arial" w:hAnsi="Arial" w:cs="Arial"/>
          <w:color w:val="000000"/>
          <w:sz w:val="22"/>
          <w:szCs w:val="22"/>
        </w:rPr>
        <w:t>imza</w:t>
      </w:r>
      <w:proofErr w:type="gramEnd"/>
    </w:p>
    <w:p w:rsidR="00716C53" w:rsidRDefault="00716C53" w:rsidP="00716C53">
      <w:pPr>
        <w:rPr>
          <w:rFonts w:ascii="Arial" w:hAnsi="Arial" w:cs="Arial"/>
          <w:color w:val="000000"/>
          <w:sz w:val="18"/>
          <w:szCs w:val="18"/>
        </w:rPr>
        <w:sectPr w:rsidR="00716C53" w:rsidSect="00A43B39">
          <w:footerReference w:type="default" r:id="rId9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</w:p>
    <w:p w:rsidR="00A83136" w:rsidRPr="003928C4" w:rsidRDefault="003928C4" w:rsidP="004C167E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928C4">
        <w:rPr>
          <w:rFonts w:ascii="Arial" w:hAnsi="Arial" w:cs="Arial"/>
          <w:b/>
          <w:color w:val="000000"/>
          <w:sz w:val="22"/>
          <w:szCs w:val="22"/>
        </w:rPr>
        <w:lastRenderedPageBreak/>
        <w:t>Şartnameye Uygun Olmayan Teklifler ve Gerekçeleri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8"/>
      </w:tblGrid>
      <w:tr w:rsidR="00A6198A" w:rsidRPr="00A83136" w:rsidTr="003B73C0">
        <w:trPr>
          <w:trHeight w:val="2865"/>
        </w:trPr>
        <w:tc>
          <w:tcPr>
            <w:tcW w:w="9498" w:type="dxa"/>
          </w:tcPr>
          <w:p w:rsidR="003069CA" w:rsidRDefault="003069CA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="00A6198A"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069CA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al/</w:t>
            </w: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izmet</w:t>
            </w:r>
            <w:r>
              <w:rPr>
                <w:rFonts w:ascii="Arial" w:hAnsi="Arial" w:cs="Arial"/>
                <w:b/>
                <w:sz w:val="20"/>
                <w:szCs w:val="20"/>
              </w:rPr>
              <w:t>in Adı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A6198A" w:rsidRPr="00A6198A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  <w:tr w:rsidR="00A6198A" w:rsidRPr="00A83136" w:rsidTr="003B73C0">
        <w:trPr>
          <w:trHeight w:val="2821"/>
        </w:trPr>
        <w:tc>
          <w:tcPr>
            <w:tcW w:w="9498" w:type="dxa"/>
          </w:tcPr>
          <w:p w:rsidR="003928C4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928C4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Mal/Hizmetin Adı:</w:t>
            </w:r>
          </w:p>
          <w:p w:rsidR="00A6198A" w:rsidRPr="00A6198A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  <w:tr w:rsidR="00A6198A" w:rsidRPr="00A83136" w:rsidTr="003B73C0">
        <w:trPr>
          <w:trHeight w:val="2819"/>
        </w:trPr>
        <w:tc>
          <w:tcPr>
            <w:tcW w:w="9498" w:type="dxa"/>
          </w:tcPr>
          <w:p w:rsidR="003928C4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928C4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Mal/Hizmetin Adı:</w:t>
            </w:r>
          </w:p>
          <w:p w:rsidR="00A6198A" w:rsidRPr="00A6198A" w:rsidRDefault="003928C4" w:rsidP="004C167E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  <w:tr w:rsidR="004C167E" w:rsidRPr="00A83136" w:rsidTr="003B73C0">
        <w:trPr>
          <w:trHeight w:val="3964"/>
        </w:trPr>
        <w:tc>
          <w:tcPr>
            <w:tcW w:w="9498" w:type="dxa"/>
          </w:tcPr>
          <w:p w:rsidR="001000D1" w:rsidRPr="001000D1" w:rsidRDefault="004C167E" w:rsidP="001000D1">
            <w:pPr>
              <w:spacing w:before="24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000D1">
              <w:rPr>
                <w:rFonts w:ascii="Arial" w:hAnsi="Arial" w:cs="Arial"/>
                <w:b/>
                <w:sz w:val="22"/>
                <w:szCs w:val="22"/>
              </w:rPr>
              <w:t>Satın alma Komisyonu</w:t>
            </w:r>
          </w:p>
          <w:p w:rsidR="001000D1" w:rsidRPr="001000D1" w:rsidRDefault="001000D1" w:rsidP="001000D1">
            <w:pPr>
              <w:rPr>
                <w:rFonts w:ascii="Arial" w:hAnsi="Arial" w:cs="Arial"/>
                <w:sz w:val="20"/>
                <w:szCs w:val="20"/>
              </w:rPr>
            </w:pPr>
          </w:p>
          <w:p w:rsidR="001000D1" w:rsidRPr="001000D1" w:rsidRDefault="001000D1" w:rsidP="001000D1">
            <w:pPr>
              <w:rPr>
                <w:rFonts w:ascii="Arial" w:hAnsi="Arial" w:cs="Arial"/>
                <w:sz w:val="20"/>
                <w:szCs w:val="20"/>
              </w:rPr>
            </w:pPr>
          </w:p>
          <w:p w:rsidR="001000D1" w:rsidRDefault="001000D1" w:rsidP="001000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  <w:p w:rsidR="001000D1" w:rsidRPr="003B73C0" w:rsidRDefault="001000D1" w:rsidP="001000D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r w:rsidR="003B73C0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4589"/>
              <w:gridCol w:w="4683"/>
            </w:tblGrid>
            <w:tr w:rsidR="003B73C0" w:rsidTr="003B73C0">
              <w:tc>
                <w:tcPr>
                  <w:tcW w:w="4589" w:type="dxa"/>
                  <w:tcBorders>
                    <w:right w:val="single" w:sz="4" w:space="0" w:color="auto"/>
                  </w:tcBorders>
                </w:tcPr>
                <w:p w:rsidR="003B73C0" w:rsidRDefault="003B73C0" w:rsidP="001000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83" w:type="dxa"/>
                  <w:tcBorders>
                    <w:left w:val="single" w:sz="4" w:space="0" w:color="auto"/>
                  </w:tcBorders>
                </w:tcPr>
                <w:p w:rsidR="003B73C0" w:rsidRDefault="003B73C0" w:rsidP="001000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1000D1" w:rsidRPr="001000D1" w:rsidRDefault="003B73C0" w:rsidP="001000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</w:t>
            </w:r>
            <w:bookmarkStart w:id="0" w:name="_GoBack"/>
            <w:bookmarkEnd w:id="0"/>
            <w:r w:rsidRPr="003B73C0">
              <w:rPr>
                <w:rFonts w:ascii="Arial" w:hAnsi="Arial" w:cs="Arial"/>
                <w:b/>
                <w:sz w:val="20"/>
                <w:szCs w:val="20"/>
              </w:rPr>
              <w:t xml:space="preserve">Üye                                     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</w:t>
            </w:r>
            <w:proofErr w:type="spellStart"/>
            <w:r w:rsidRPr="003B73C0">
              <w:rPr>
                <w:rFonts w:ascii="Arial" w:hAnsi="Arial" w:cs="Arial"/>
                <w:b/>
                <w:sz w:val="20"/>
                <w:szCs w:val="20"/>
              </w:rPr>
              <w:t>Üye</w:t>
            </w:r>
            <w:proofErr w:type="spellEnd"/>
            <w:r w:rsidRPr="00100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B73C0" w:rsidRDefault="003B73C0" w:rsidP="001000D1">
            <w:pPr>
              <w:spacing w:line="48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000D1" w:rsidRDefault="001000D1" w:rsidP="001000D1">
            <w:pPr>
              <w:spacing w:line="48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</w:t>
            </w:r>
            <w:proofErr w:type="gram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/……./20..</w:t>
            </w:r>
          </w:p>
          <w:p w:rsidR="001000D1" w:rsidRPr="001000D1" w:rsidRDefault="001000D1" w:rsidP="001000D1">
            <w:pPr>
              <w:spacing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000D1">
              <w:rPr>
                <w:rFonts w:ascii="Arial" w:hAnsi="Arial" w:cs="Arial"/>
                <w:b/>
                <w:sz w:val="22"/>
                <w:szCs w:val="22"/>
              </w:rPr>
              <w:t>PROJE YÜRÜTÜCÜSÜ</w:t>
            </w:r>
          </w:p>
          <w:p w:rsidR="001000D1" w:rsidRDefault="001000D1" w:rsidP="001000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</w:t>
            </w:r>
          </w:p>
          <w:p w:rsidR="004C167E" w:rsidRPr="001000D1" w:rsidRDefault="004C167E" w:rsidP="001000D1">
            <w:pPr>
              <w:spacing w:line="480" w:lineRule="auto"/>
              <w:ind w:left="7080" w:firstLine="70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854" w:rsidRPr="00DD1C6A" w:rsidRDefault="00115854" w:rsidP="00F56D08">
      <w:pPr>
        <w:rPr>
          <w:rFonts w:ascii="Arial" w:hAnsi="Arial" w:cs="Arial"/>
          <w:color w:val="000000"/>
          <w:sz w:val="20"/>
          <w:szCs w:val="20"/>
        </w:rPr>
      </w:pPr>
    </w:p>
    <w:p w:rsidR="00E33C77" w:rsidRPr="00DD1C6A" w:rsidRDefault="00E33C77" w:rsidP="00E33C77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3B73C0" w:rsidRDefault="00E33C77" w:rsidP="003B73C0">
      <w:pPr>
        <w:spacing w:line="480" w:lineRule="auto"/>
        <w:rPr>
          <w:rFonts w:ascii="Arial" w:hAnsi="Arial" w:cs="Arial"/>
          <w:color w:val="A6A6A6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</w:p>
    <w:sectPr w:rsidR="00716C53" w:rsidRPr="003B73C0" w:rsidSect="006764AB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A65" w:rsidRDefault="00443A65">
      <w:r>
        <w:separator/>
      </w:r>
    </w:p>
  </w:endnote>
  <w:endnote w:type="continuationSeparator" w:id="0">
    <w:p w:rsidR="00443A65" w:rsidRDefault="0044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F09" w:rsidRDefault="00407F09" w:rsidP="00D90804">
    <w:pPr>
      <w:pStyle w:val="AltBilgi"/>
    </w:pPr>
    <w:r>
      <w:t xml:space="preserve">Doküman No: </w:t>
    </w:r>
    <w:proofErr w:type="gramStart"/>
    <w:r w:rsidR="00D90804">
      <w:t>SİÜ.</w:t>
    </w:r>
    <w:r>
      <w:t>FR</w:t>
    </w:r>
    <w:proofErr w:type="gramEnd"/>
    <w:r>
      <w:t>-1393;</w:t>
    </w:r>
    <w:r w:rsidR="00D90804">
      <w:t xml:space="preserve">   </w:t>
    </w:r>
    <w:r>
      <w:t xml:space="preserve"> Revizyon Tarihi:</w:t>
    </w:r>
    <w:r w:rsidR="004344A5">
      <w:t>16.12.2024</w:t>
    </w:r>
    <w:r w:rsidR="00D90804">
      <w:t xml:space="preserve">  </w:t>
    </w:r>
    <w:r>
      <w:t xml:space="preserve">; </w:t>
    </w:r>
    <w:r w:rsidR="00D90804">
      <w:t xml:space="preserve">  </w:t>
    </w:r>
    <w:r>
      <w:t>Revizyon No: 00</w:t>
    </w:r>
    <w:r w:rsidR="004344A5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A65" w:rsidRDefault="00443A65">
      <w:r>
        <w:separator/>
      </w:r>
    </w:p>
  </w:footnote>
  <w:footnote w:type="continuationSeparator" w:id="0">
    <w:p w:rsidR="00443A65" w:rsidRDefault="00443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44E4D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18547E"/>
    <w:multiLevelType w:val="hybridMultilevel"/>
    <w:tmpl w:val="7CF2DB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016DA"/>
    <w:rsid w:val="00023258"/>
    <w:rsid w:val="000234E5"/>
    <w:rsid w:val="00023A0D"/>
    <w:rsid w:val="0003145B"/>
    <w:rsid w:val="0005409D"/>
    <w:rsid w:val="00061507"/>
    <w:rsid w:val="0007665F"/>
    <w:rsid w:val="00077224"/>
    <w:rsid w:val="00085FA5"/>
    <w:rsid w:val="00087EBB"/>
    <w:rsid w:val="000B606D"/>
    <w:rsid w:val="000C0DFF"/>
    <w:rsid w:val="000C729A"/>
    <w:rsid w:val="001000D1"/>
    <w:rsid w:val="00115854"/>
    <w:rsid w:val="00136A0A"/>
    <w:rsid w:val="00146799"/>
    <w:rsid w:val="00160A48"/>
    <w:rsid w:val="00192771"/>
    <w:rsid w:val="001A1192"/>
    <w:rsid w:val="001A2B87"/>
    <w:rsid w:val="001A37AE"/>
    <w:rsid w:val="001B138F"/>
    <w:rsid w:val="001C1D26"/>
    <w:rsid w:val="001C1FCA"/>
    <w:rsid w:val="001C705A"/>
    <w:rsid w:val="001D49A3"/>
    <w:rsid w:val="001E6A72"/>
    <w:rsid w:val="001F451D"/>
    <w:rsid w:val="001F5880"/>
    <w:rsid w:val="002003B8"/>
    <w:rsid w:val="00201BC0"/>
    <w:rsid w:val="00221B16"/>
    <w:rsid w:val="002265C8"/>
    <w:rsid w:val="00247D91"/>
    <w:rsid w:val="0025019F"/>
    <w:rsid w:val="00255FE8"/>
    <w:rsid w:val="002631DE"/>
    <w:rsid w:val="002742A4"/>
    <w:rsid w:val="00276CEA"/>
    <w:rsid w:val="00277302"/>
    <w:rsid w:val="0028081B"/>
    <w:rsid w:val="002848D1"/>
    <w:rsid w:val="002A60EF"/>
    <w:rsid w:val="002A764A"/>
    <w:rsid w:val="002A7C58"/>
    <w:rsid w:val="002C4732"/>
    <w:rsid w:val="002C50D2"/>
    <w:rsid w:val="002D4514"/>
    <w:rsid w:val="002F06B1"/>
    <w:rsid w:val="003069CA"/>
    <w:rsid w:val="00316AF0"/>
    <w:rsid w:val="00345E91"/>
    <w:rsid w:val="003501BD"/>
    <w:rsid w:val="003624FB"/>
    <w:rsid w:val="003729D2"/>
    <w:rsid w:val="00382618"/>
    <w:rsid w:val="00382D01"/>
    <w:rsid w:val="00384CF7"/>
    <w:rsid w:val="003928C4"/>
    <w:rsid w:val="0039518D"/>
    <w:rsid w:val="003A2B2E"/>
    <w:rsid w:val="003A5EE2"/>
    <w:rsid w:val="003A7DAD"/>
    <w:rsid w:val="003B73C0"/>
    <w:rsid w:val="003B7C0B"/>
    <w:rsid w:val="003E2560"/>
    <w:rsid w:val="003E3AED"/>
    <w:rsid w:val="003F36EB"/>
    <w:rsid w:val="00405BAF"/>
    <w:rsid w:val="00407F09"/>
    <w:rsid w:val="0042511A"/>
    <w:rsid w:val="00430F83"/>
    <w:rsid w:val="004344A5"/>
    <w:rsid w:val="00443A65"/>
    <w:rsid w:val="00470DE4"/>
    <w:rsid w:val="00483DAC"/>
    <w:rsid w:val="0049702B"/>
    <w:rsid w:val="004A1DBA"/>
    <w:rsid w:val="004B06CD"/>
    <w:rsid w:val="004C167E"/>
    <w:rsid w:val="004C6D93"/>
    <w:rsid w:val="004C7074"/>
    <w:rsid w:val="004C7503"/>
    <w:rsid w:val="004D6D89"/>
    <w:rsid w:val="00510900"/>
    <w:rsid w:val="00534BCB"/>
    <w:rsid w:val="00543811"/>
    <w:rsid w:val="0059341B"/>
    <w:rsid w:val="005A004F"/>
    <w:rsid w:val="005A7FC6"/>
    <w:rsid w:val="005C35CD"/>
    <w:rsid w:val="005D1B10"/>
    <w:rsid w:val="005D25C3"/>
    <w:rsid w:val="005D4C89"/>
    <w:rsid w:val="005D4E6E"/>
    <w:rsid w:val="005E136C"/>
    <w:rsid w:val="005E3088"/>
    <w:rsid w:val="005E3F16"/>
    <w:rsid w:val="005E4FAA"/>
    <w:rsid w:val="006069C8"/>
    <w:rsid w:val="006072F5"/>
    <w:rsid w:val="00611C71"/>
    <w:rsid w:val="006137A8"/>
    <w:rsid w:val="00614196"/>
    <w:rsid w:val="00630883"/>
    <w:rsid w:val="00651CD9"/>
    <w:rsid w:val="0065598D"/>
    <w:rsid w:val="00665835"/>
    <w:rsid w:val="00666158"/>
    <w:rsid w:val="006764AB"/>
    <w:rsid w:val="0069055E"/>
    <w:rsid w:val="00691A8D"/>
    <w:rsid w:val="006954F5"/>
    <w:rsid w:val="006B115E"/>
    <w:rsid w:val="006B6CE9"/>
    <w:rsid w:val="006E7034"/>
    <w:rsid w:val="00716C53"/>
    <w:rsid w:val="007235CA"/>
    <w:rsid w:val="0072475E"/>
    <w:rsid w:val="007333F1"/>
    <w:rsid w:val="00736C3C"/>
    <w:rsid w:val="007426A1"/>
    <w:rsid w:val="007500D0"/>
    <w:rsid w:val="00760AD3"/>
    <w:rsid w:val="00762D24"/>
    <w:rsid w:val="00766746"/>
    <w:rsid w:val="00773EE4"/>
    <w:rsid w:val="0077627B"/>
    <w:rsid w:val="007A02D2"/>
    <w:rsid w:val="007A365C"/>
    <w:rsid w:val="007A6172"/>
    <w:rsid w:val="007C76FC"/>
    <w:rsid w:val="007F1574"/>
    <w:rsid w:val="00805ADF"/>
    <w:rsid w:val="00816322"/>
    <w:rsid w:val="008364EC"/>
    <w:rsid w:val="00836A51"/>
    <w:rsid w:val="00861422"/>
    <w:rsid w:val="00873865"/>
    <w:rsid w:val="008767B6"/>
    <w:rsid w:val="00880064"/>
    <w:rsid w:val="00890B58"/>
    <w:rsid w:val="008A2C61"/>
    <w:rsid w:val="008C77D6"/>
    <w:rsid w:val="008D1644"/>
    <w:rsid w:val="008E4A98"/>
    <w:rsid w:val="008F3EB2"/>
    <w:rsid w:val="009241F5"/>
    <w:rsid w:val="00926C59"/>
    <w:rsid w:val="00927D61"/>
    <w:rsid w:val="0093192E"/>
    <w:rsid w:val="009403C1"/>
    <w:rsid w:val="00940E56"/>
    <w:rsid w:val="009428B0"/>
    <w:rsid w:val="00946AB8"/>
    <w:rsid w:val="0096386A"/>
    <w:rsid w:val="00970F67"/>
    <w:rsid w:val="009715FE"/>
    <w:rsid w:val="00986C08"/>
    <w:rsid w:val="00995540"/>
    <w:rsid w:val="009A04FA"/>
    <w:rsid w:val="009A5881"/>
    <w:rsid w:val="009B6007"/>
    <w:rsid w:val="009C3E27"/>
    <w:rsid w:val="009C6884"/>
    <w:rsid w:val="009F08AE"/>
    <w:rsid w:val="00A02450"/>
    <w:rsid w:val="00A06CB6"/>
    <w:rsid w:val="00A078F0"/>
    <w:rsid w:val="00A14330"/>
    <w:rsid w:val="00A14BEF"/>
    <w:rsid w:val="00A17C18"/>
    <w:rsid w:val="00A24C34"/>
    <w:rsid w:val="00A27FF2"/>
    <w:rsid w:val="00A42861"/>
    <w:rsid w:val="00A43B39"/>
    <w:rsid w:val="00A500F4"/>
    <w:rsid w:val="00A6198A"/>
    <w:rsid w:val="00A83136"/>
    <w:rsid w:val="00A8338A"/>
    <w:rsid w:val="00A83703"/>
    <w:rsid w:val="00A90F3A"/>
    <w:rsid w:val="00A94B7C"/>
    <w:rsid w:val="00A96763"/>
    <w:rsid w:val="00AD3C33"/>
    <w:rsid w:val="00AE1C69"/>
    <w:rsid w:val="00B03F0D"/>
    <w:rsid w:val="00B151AA"/>
    <w:rsid w:val="00B20978"/>
    <w:rsid w:val="00B53298"/>
    <w:rsid w:val="00B534EF"/>
    <w:rsid w:val="00B6692D"/>
    <w:rsid w:val="00B67D32"/>
    <w:rsid w:val="00B77707"/>
    <w:rsid w:val="00B83592"/>
    <w:rsid w:val="00BA0AE6"/>
    <w:rsid w:val="00BB3704"/>
    <w:rsid w:val="00BC0FE5"/>
    <w:rsid w:val="00BC5DEA"/>
    <w:rsid w:val="00BE364E"/>
    <w:rsid w:val="00BE6803"/>
    <w:rsid w:val="00C03265"/>
    <w:rsid w:val="00C07B2D"/>
    <w:rsid w:val="00C33DDA"/>
    <w:rsid w:val="00C45D5C"/>
    <w:rsid w:val="00C55CA2"/>
    <w:rsid w:val="00C56BE5"/>
    <w:rsid w:val="00C91E04"/>
    <w:rsid w:val="00CB2248"/>
    <w:rsid w:val="00CB30B2"/>
    <w:rsid w:val="00CE3D51"/>
    <w:rsid w:val="00D00EE7"/>
    <w:rsid w:val="00D068D3"/>
    <w:rsid w:val="00D11EAA"/>
    <w:rsid w:val="00D1215E"/>
    <w:rsid w:val="00D129CF"/>
    <w:rsid w:val="00D17BF4"/>
    <w:rsid w:val="00D41ADF"/>
    <w:rsid w:val="00D616BD"/>
    <w:rsid w:val="00D64ADE"/>
    <w:rsid w:val="00D673ED"/>
    <w:rsid w:val="00D752DD"/>
    <w:rsid w:val="00D90804"/>
    <w:rsid w:val="00DB1935"/>
    <w:rsid w:val="00DB3B70"/>
    <w:rsid w:val="00DB72B3"/>
    <w:rsid w:val="00DD1C6A"/>
    <w:rsid w:val="00DD398B"/>
    <w:rsid w:val="00DE1939"/>
    <w:rsid w:val="00DE3D9B"/>
    <w:rsid w:val="00DE640A"/>
    <w:rsid w:val="00DE73A3"/>
    <w:rsid w:val="00E33C77"/>
    <w:rsid w:val="00E37998"/>
    <w:rsid w:val="00E37E46"/>
    <w:rsid w:val="00E55B4C"/>
    <w:rsid w:val="00E642F6"/>
    <w:rsid w:val="00E706C8"/>
    <w:rsid w:val="00E8632A"/>
    <w:rsid w:val="00EA092B"/>
    <w:rsid w:val="00EA2C1E"/>
    <w:rsid w:val="00EE063C"/>
    <w:rsid w:val="00EE0AF6"/>
    <w:rsid w:val="00EE2FD5"/>
    <w:rsid w:val="00F25FE3"/>
    <w:rsid w:val="00F44A02"/>
    <w:rsid w:val="00F46736"/>
    <w:rsid w:val="00F46914"/>
    <w:rsid w:val="00F52B68"/>
    <w:rsid w:val="00F56D08"/>
    <w:rsid w:val="00F86843"/>
    <w:rsid w:val="00F86DCA"/>
    <w:rsid w:val="00F914BC"/>
    <w:rsid w:val="00FA1282"/>
    <w:rsid w:val="00FA6D41"/>
    <w:rsid w:val="00FB7095"/>
    <w:rsid w:val="00FC5A35"/>
    <w:rsid w:val="00FD42D9"/>
    <w:rsid w:val="00FE1118"/>
    <w:rsid w:val="00FE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CD3FC"/>
  <w15:docId w15:val="{8E196E73-6508-4280-B445-F124E7FCB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0D1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paragraph" w:customStyle="1" w:styleId="Char1CharChar">
    <w:name w:val="Char1 Char Char"/>
    <w:basedOn w:val="Normal"/>
    <w:rsid w:val="00BC0FE5"/>
    <w:pPr>
      <w:widowControl w:val="0"/>
      <w:adjustRightInd w:val="0"/>
      <w:spacing w:after="160" w:line="240" w:lineRule="exact"/>
      <w:jc w:val="both"/>
    </w:pPr>
    <w:rPr>
      <w:rFonts w:ascii="Tahoma" w:eastAsia="SimSun" w:hAnsi="Tahom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3600B-58D1-4F72-83A7-5A0EDDBE0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creator>acer</dc:creator>
  <cp:lastModifiedBy>Bilgisayar</cp:lastModifiedBy>
  <cp:revision>3</cp:revision>
  <cp:lastPrinted>2012-06-03T15:30:00Z</cp:lastPrinted>
  <dcterms:created xsi:type="dcterms:W3CDTF">2025-09-17T09:27:00Z</dcterms:created>
  <dcterms:modified xsi:type="dcterms:W3CDTF">2025-09-17T09:31:00Z</dcterms:modified>
</cp:coreProperties>
</file>